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63" w:rsidRDefault="00380996" w:rsidP="00FD1439">
      <w:pPr>
        <w:jc w:val="center"/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</w:rPr>
        <w:t>Obrazac za dostavu primjedbi na prijedlog</w:t>
      </w:r>
    </w:p>
    <w:p w:rsidR="00C44AA6" w:rsidRPr="00B87463" w:rsidRDefault="00682647" w:rsidP="00FD1439">
      <w:pPr>
        <w:jc w:val="center"/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</w:rPr>
        <w:t xml:space="preserve">Pravila </w:t>
      </w:r>
      <w:r w:rsidR="00D210B3" w:rsidRPr="00B87463">
        <w:rPr>
          <w:rFonts w:ascii="Segoe UI" w:hAnsi="Segoe UI" w:cs="Segoe UI"/>
          <w:b/>
          <w:sz w:val="20"/>
          <w:szCs w:val="20"/>
        </w:rPr>
        <w:t xml:space="preserve">o </w:t>
      </w:r>
      <w:r w:rsidR="00B87463">
        <w:rPr>
          <w:rFonts w:ascii="Segoe UI" w:hAnsi="Segoe UI" w:cs="Segoe UI"/>
          <w:b/>
          <w:sz w:val="20"/>
          <w:szCs w:val="20"/>
        </w:rPr>
        <w:t>priključenju na prijenosnu mrežu</w:t>
      </w:r>
    </w:p>
    <w:p w:rsidR="00380996" w:rsidRDefault="00380996" w:rsidP="00380996">
      <w:pPr>
        <w:rPr>
          <w:rFonts w:ascii="Segoe UI" w:hAnsi="Segoe UI" w:cs="Segoe UI"/>
          <w:sz w:val="20"/>
          <w:szCs w:val="20"/>
        </w:rPr>
      </w:pPr>
    </w:p>
    <w:p w:rsidR="00B87463" w:rsidRPr="00B87463" w:rsidRDefault="00B87463" w:rsidP="00380996">
      <w:pPr>
        <w:rPr>
          <w:rFonts w:ascii="Segoe UI" w:hAnsi="Segoe UI" w:cs="Segoe UI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420"/>
        <w:gridCol w:w="4400"/>
      </w:tblGrid>
      <w:tr w:rsidR="00380996" w:rsidRPr="00B87463" w:rsidTr="00B87463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B87463" w:rsidRDefault="00380996" w:rsidP="003809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sz w:val="20"/>
                <w:szCs w:val="20"/>
              </w:rPr>
              <w:t>OBRAZAC</w:t>
            </w:r>
          </w:p>
          <w:p w:rsidR="00380996" w:rsidRPr="00B87463" w:rsidRDefault="00380996" w:rsidP="0038099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sz w:val="20"/>
                <w:szCs w:val="20"/>
              </w:rPr>
              <w:t>SUDJELOVANJA U SAVJETOVANJU SA ZAINTERESIRANOM JAVNOŠĆU</w:t>
            </w:r>
          </w:p>
        </w:tc>
      </w:tr>
      <w:tr w:rsidR="00380996" w:rsidRPr="00B87463" w:rsidTr="00B87463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D210B3" w:rsidRPr="00B87463" w:rsidRDefault="00D210B3" w:rsidP="00D210B3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Pravila o </w:t>
            </w:r>
            <w:r w:rsidR="00B87463"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>priključenju na prijenosnu mrežu</w:t>
            </w:r>
          </w:p>
          <w:p w:rsidR="00380996" w:rsidRPr="00B87463" w:rsidRDefault="00380996" w:rsidP="00C77D7E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Naziv tijela nadležnog za izradu 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BC6C26" w:rsidP="00C44AA6">
            <w:pPr>
              <w:rPr>
                <w:rFonts w:ascii="Segoe UI" w:hAnsi="Segoe UI" w:cs="Segoe UI"/>
                <w:b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>Hrvatsk</w:t>
            </w:r>
            <w:r w:rsidR="00C44AA6"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>i operator prijenosnog sustava</w:t>
            </w:r>
            <w:r w:rsidR="00D210B3" w:rsidRPr="00B87463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 d.o.o.</w:t>
            </w:r>
          </w:p>
        </w:tc>
      </w:tr>
      <w:tr w:rsidR="00380996" w:rsidRPr="00B87463" w:rsidTr="00B87463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Naziv, odnosno ime i prezime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Adresa predstavnika zainteresirane javnosti</w:t>
            </w:r>
          </w:p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Ime i prezime osobe (ili osoba) koja je sastavljala primjedbe ili osobe ovlaštene za </w:t>
            </w:r>
            <w:r w:rsidR="00B87463">
              <w:rPr>
                <w:rFonts w:ascii="Segoe UI" w:hAnsi="Segoe UI" w:cs="Segoe UI"/>
                <w:sz w:val="20"/>
                <w:szCs w:val="20"/>
              </w:rPr>
              <w:t>zastupanje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80996" w:rsidRPr="00B87463" w:rsidRDefault="00380996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80996" w:rsidRPr="00B87463" w:rsidTr="00B87463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B87463" w:rsidRDefault="00380996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Suglasnost za objavljivanje ovih primjedbi i prijedloga s nazivom predstavnika zainteresirane javnosti ili anonimno (upisati </w:t>
            </w:r>
            <w:r w:rsidR="00B87463">
              <w:rPr>
                <w:rFonts w:ascii="Segoe UI" w:hAnsi="Segoe UI" w:cs="Segoe UI"/>
                <w:sz w:val="20"/>
                <w:szCs w:val="20"/>
              </w:rPr>
              <w:t xml:space="preserve">znak </w:t>
            </w:r>
            <w:r w:rsidRPr="00B87463">
              <w:rPr>
                <w:rFonts w:ascii="Segoe UI" w:hAnsi="Segoe UI" w:cs="Segoe UI"/>
                <w:b/>
                <w:sz w:val="20"/>
                <w:szCs w:val="20"/>
              </w:rPr>
              <w:t>+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 ispred izabrane opcije)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80996" w:rsidRPr="00B87463" w:rsidRDefault="00380996" w:rsidP="0038099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380996" w:rsidRPr="00B87463" w:rsidRDefault="00380996" w:rsidP="00380996">
            <w:pPr>
              <w:spacing w:before="120" w:after="120"/>
              <w:rPr>
                <w:rFonts w:ascii="Segoe UI" w:hAnsi="Segoe UI" w:cs="Segoe UI"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i/>
                <w:sz w:val="20"/>
                <w:szCs w:val="20"/>
              </w:rPr>
              <w:t>Objava s nazivom predstavnika zainteresirane javnosti</w:t>
            </w:r>
          </w:p>
        </w:tc>
      </w:tr>
      <w:tr w:rsidR="00380996" w:rsidRPr="00B87463" w:rsidTr="00B87463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80996" w:rsidRPr="00B87463" w:rsidRDefault="00380996" w:rsidP="0038099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  <w:vAlign w:val="center"/>
          </w:tcPr>
          <w:p w:rsidR="00380996" w:rsidRPr="00B87463" w:rsidRDefault="00380996" w:rsidP="00380996">
            <w:pPr>
              <w:spacing w:before="120" w:after="120"/>
              <w:rPr>
                <w:rFonts w:ascii="Segoe UI" w:hAnsi="Segoe UI" w:cs="Segoe UI"/>
                <w:i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i/>
                <w:sz w:val="20"/>
                <w:szCs w:val="20"/>
              </w:rPr>
              <w:t>Anonimna objava</w:t>
            </w:r>
          </w:p>
        </w:tc>
      </w:tr>
      <w:tr w:rsidR="00380996" w:rsidRPr="00B87463" w:rsidTr="00B87463">
        <w:trPr>
          <w:cantSplit/>
          <w:trHeight w:val="706"/>
          <w:jc w:val="center"/>
        </w:trPr>
        <w:tc>
          <w:tcPr>
            <w:tcW w:w="4820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Datum izrade: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Default="00380996" w:rsidP="00380996">
      <w:pPr>
        <w:rPr>
          <w:rFonts w:ascii="Segoe UI" w:hAnsi="Segoe UI" w:cs="Segoe UI"/>
          <w:sz w:val="20"/>
          <w:szCs w:val="20"/>
        </w:rPr>
      </w:pPr>
    </w:p>
    <w:p w:rsidR="00B87463" w:rsidRPr="00B87463" w:rsidRDefault="00B87463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ind w:firstLine="4536"/>
        <w:jc w:val="center"/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t>______________________________________</w:t>
      </w:r>
    </w:p>
    <w:p w:rsidR="00380996" w:rsidRPr="00B87463" w:rsidRDefault="00380996" w:rsidP="00380996">
      <w:pPr>
        <w:ind w:firstLine="4536"/>
        <w:jc w:val="center"/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t>(potpis ovlaštene osobe)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  <w:u w:val="single"/>
        </w:rPr>
        <w:t>Napomen</w:t>
      </w:r>
      <w:r w:rsidR="00B87463">
        <w:rPr>
          <w:rFonts w:ascii="Segoe UI" w:hAnsi="Segoe UI" w:cs="Segoe UI"/>
          <w:b/>
          <w:sz w:val="20"/>
          <w:szCs w:val="20"/>
          <w:u w:val="single"/>
        </w:rPr>
        <w:t>a</w:t>
      </w:r>
      <w:r w:rsidRPr="00B87463">
        <w:rPr>
          <w:rFonts w:ascii="Segoe UI" w:hAnsi="Segoe UI" w:cs="Segoe UI"/>
          <w:sz w:val="20"/>
          <w:szCs w:val="20"/>
          <w:u w:val="single"/>
        </w:rPr>
        <w:t>:</w:t>
      </w:r>
    </w:p>
    <w:p w:rsidR="00380996" w:rsidRPr="00B87463" w:rsidRDefault="00380996" w:rsidP="00B87463">
      <w:pPr>
        <w:spacing w:before="60"/>
        <w:rPr>
          <w:rFonts w:ascii="Segoe UI" w:hAnsi="Segoe UI" w:cs="Segoe UI"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sz w:val="20"/>
          <w:szCs w:val="20"/>
        </w:rPr>
        <w:br w:type="page"/>
      </w:r>
      <w:r w:rsidRPr="00B87463">
        <w:rPr>
          <w:rFonts w:ascii="Segoe UI" w:hAnsi="Segoe UI" w:cs="Segoe UI"/>
          <w:b/>
          <w:sz w:val="20"/>
          <w:szCs w:val="20"/>
        </w:rPr>
        <w:lastRenderedPageBreak/>
        <w:t>Načelne primjedbe na prijedlog propisa ili akta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B8746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B87463" w:rsidRDefault="00380996" w:rsidP="0038099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p w:rsidR="00380996" w:rsidRPr="00B87463" w:rsidRDefault="00380996" w:rsidP="00380996">
      <w:pPr>
        <w:rPr>
          <w:rFonts w:ascii="Segoe UI" w:hAnsi="Segoe UI" w:cs="Segoe UI"/>
          <w:b/>
          <w:sz w:val="20"/>
          <w:szCs w:val="20"/>
        </w:rPr>
      </w:pPr>
      <w:r w:rsidRPr="00B87463">
        <w:rPr>
          <w:rFonts w:ascii="Segoe UI" w:hAnsi="Segoe UI" w:cs="Segoe UI"/>
          <w:b/>
          <w:sz w:val="20"/>
          <w:szCs w:val="20"/>
        </w:rPr>
        <w:br w:type="page"/>
        <w:t xml:space="preserve">Primjedbe i prijedlozi za pojedine članke prijedloga </w:t>
      </w:r>
      <w:r w:rsidR="00483124" w:rsidRPr="00B87463">
        <w:rPr>
          <w:rFonts w:ascii="Segoe UI" w:hAnsi="Segoe UI" w:cs="Segoe UI"/>
          <w:b/>
          <w:sz w:val="20"/>
          <w:szCs w:val="20"/>
        </w:rPr>
        <w:t>Pravila</w:t>
      </w:r>
      <w:r w:rsidRPr="00B87463">
        <w:rPr>
          <w:rFonts w:ascii="Segoe UI" w:hAnsi="Segoe UI" w:cs="Segoe UI"/>
          <w:b/>
          <w:sz w:val="20"/>
          <w:szCs w:val="20"/>
        </w:rPr>
        <w:t xml:space="preserve"> s obrazloženjem, odnosno podlogama</w:t>
      </w:r>
    </w:p>
    <w:p w:rsidR="00380996" w:rsidRPr="00B87463" w:rsidRDefault="00380996" w:rsidP="00380996">
      <w:pPr>
        <w:rPr>
          <w:rFonts w:ascii="Segoe UI" w:hAnsi="Segoe UI" w:cs="Segoe UI"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D21B68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Članak </w:t>
            </w:r>
            <w:r w:rsidR="008B2167" w:rsidRPr="00B87463">
              <w:rPr>
                <w:rFonts w:ascii="Segoe UI" w:hAnsi="Segoe UI" w:cs="Segoe UI"/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</w:t>
            </w:r>
            <w:r w:rsidR="00D21B68" w:rsidRPr="00B874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 xml:space="preserve">Članak </w:t>
            </w:r>
            <w:r w:rsidR="00D21B68" w:rsidRPr="00B87463">
              <w:rPr>
                <w:rFonts w:ascii="Segoe UI" w:hAnsi="Segoe UI" w:cs="Segoe UI"/>
                <w:sz w:val="20"/>
                <w:szCs w:val="20"/>
              </w:rPr>
              <w:t>4</w:t>
            </w:r>
            <w:r w:rsidRPr="00B87463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B2167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B87463" w:rsidRDefault="00D21B68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</w:t>
            </w:r>
            <w:r w:rsidR="008B2167" w:rsidRPr="00B87463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B87463" w:rsidRDefault="008B2167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77D7E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B87463" w:rsidRDefault="00C77D7E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DC126D" w:rsidRPr="00B87463" w:rsidRDefault="00DC126D" w:rsidP="00DD151C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DC126D" w:rsidRPr="00B87463" w:rsidRDefault="00DC126D" w:rsidP="00DD151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29.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39.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126D" w:rsidRPr="00B87463" w:rsidTr="00DC126D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26D" w:rsidRPr="00B87463" w:rsidRDefault="00DC126D" w:rsidP="0018135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83124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92209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922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83124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83124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124" w:rsidRPr="00B87463" w:rsidRDefault="00483124" w:rsidP="0049220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49.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87463" w:rsidRPr="00B87463" w:rsidTr="00483124">
        <w:trPr>
          <w:trHeight w:val="4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  <w:r w:rsidRPr="00B87463">
              <w:rPr>
                <w:rFonts w:ascii="Segoe UI" w:hAnsi="Segoe UI" w:cs="Segoe UI"/>
                <w:sz w:val="20"/>
                <w:szCs w:val="20"/>
              </w:rPr>
              <w:t>Članak 58.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63" w:rsidRPr="00B87463" w:rsidRDefault="00B87463" w:rsidP="00B8746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483124" w:rsidRPr="00B87463" w:rsidRDefault="00483124" w:rsidP="00B87463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483124" w:rsidRPr="00B87463" w:rsidSect="00380996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73" w:rsidRDefault="00380873">
      <w:r>
        <w:separator/>
      </w:r>
    </w:p>
  </w:endnote>
  <w:endnote w:type="continuationSeparator" w:id="0">
    <w:p w:rsidR="00380873" w:rsidRDefault="0038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80873">
      <w:rPr>
        <w:noProof/>
        <w:sz w:val="20"/>
        <w:szCs w:val="20"/>
      </w:rPr>
      <w:t>1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73" w:rsidRDefault="00380873">
      <w:r>
        <w:separator/>
      </w:r>
    </w:p>
  </w:footnote>
  <w:footnote w:type="continuationSeparator" w:id="0">
    <w:p w:rsidR="00380873" w:rsidRDefault="0038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33079"/>
    <w:rsid w:val="00077A5A"/>
    <w:rsid w:val="00092027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13808"/>
    <w:rsid w:val="00380873"/>
    <w:rsid w:val="00380996"/>
    <w:rsid w:val="003A6824"/>
    <w:rsid w:val="00427F1D"/>
    <w:rsid w:val="0044361D"/>
    <w:rsid w:val="00483124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05E83"/>
    <w:rsid w:val="00612A06"/>
    <w:rsid w:val="00640E5E"/>
    <w:rsid w:val="00663ED0"/>
    <w:rsid w:val="00664AF5"/>
    <w:rsid w:val="00670988"/>
    <w:rsid w:val="00682647"/>
    <w:rsid w:val="00687545"/>
    <w:rsid w:val="006D75F0"/>
    <w:rsid w:val="0071536A"/>
    <w:rsid w:val="007203F3"/>
    <w:rsid w:val="00730242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63264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B202FC"/>
    <w:rsid w:val="00B80C69"/>
    <w:rsid w:val="00B87463"/>
    <w:rsid w:val="00BC6C26"/>
    <w:rsid w:val="00C10A52"/>
    <w:rsid w:val="00C44AA6"/>
    <w:rsid w:val="00C77D7E"/>
    <w:rsid w:val="00CC0307"/>
    <w:rsid w:val="00D210B3"/>
    <w:rsid w:val="00D21B68"/>
    <w:rsid w:val="00D36E07"/>
    <w:rsid w:val="00D7046F"/>
    <w:rsid w:val="00DB6D7C"/>
    <w:rsid w:val="00DC028F"/>
    <w:rsid w:val="00DC126D"/>
    <w:rsid w:val="00E1546E"/>
    <w:rsid w:val="00E64959"/>
    <w:rsid w:val="00E95B36"/>
    <w:rsid w:val="00E96CED"/>
    <w:rsid w:val="00EA47C4"/>
    <w:rsid w:val="00EE09EF"/>
    <w:rsid w:val="00F2637E"/>
    <w:rsid w:val="00F61801"/>
    <w:rsid w:val="00FC683C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2187A617A4A459E24A149DC332323" ma:contentTypeVersion="" ma:contentTypeDescription="Create a new document." ma:contentTypeScope="" ma:versionID="092cd0f4dfaf4d805c20d90347d63983">
  <xsd:schema xmlns:xsd="http://www.w3.org/2001/XMLSchema" xmlns:xs="http://www.w3.org/2001/XMLSchema" xmlns:p="http://schemas.microsoft.com/office/2006/metadata/properties" xmlns:ns2="d4b4afa0-36b3-4b58-9ed4-414b72e09c87" targetNamespace="http://schemas.microsoft.com/office/2006/metadata/properties" ma:root="true" ma:fieldsID="09447dabad4b2340141dede09d2bac5b" ns2:_="">
    <xsd:import namespace="d4b4afa0-36b3-4b58-9ed4-414b72e09c8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afa0-36b3-4b58-9ed4-414b72e09c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954CA-BF46-47B1-99E1-09B5C1F17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25322-1B41-49DC-A193-22BE6A199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4afa0-36b3-4b58-9ed4-414b72e09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137A3-A6D1-4BE5-8326-4C35D6BA04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ĐMŽ</dc:creator>
  <cp:lastModifiedBy>Đurđica Mihotić Žižić</cp:lastModifiedBy>
  <cp:revision>4</cp:revision>
  <dcterms:created xsi:type="dcterms:W3CDTF">2021-03-02T11:04:00Z</dcterms:created>
  <dcterms:modified xsi:type="dcterms:W3CDTF">2021-03-02T11:52:00Z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0x0101005872187A617A4A459E24A149DC332323</vt:lpwstr>
  </property>
</Properties>
</file>